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36E7" w:rsidR="0061148E" w:rsidRPr="00944D28" w:rsidRDefault="000C4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1913" w:rsidR="0061148E" w:rsidRPr="004A7085" w:rsidRDefault="000C4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24725" w:rsidR="00B87ED3" w:rsidRPr="00944D28" w:rsidRDefault="000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7039B" w:rsidR="00B87ED3" w:rsidRPr="00944D28" w:rsidRDefault="000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3DC12" w:rsidR="00B87ED3" w:rsidRPr="00944D28" w:rsidRDefault="000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8CF91" w:rsidR="00B87ED3" w:rsidRPr="00944D28" w:rsidRDefault="000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56E66" w:rsidR="00B87ED3" w:rsidRPr="00944D28" w:rsidRDefault="000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E0FAE" w:rsidR="00B87ED3" w:rsidRPr="00944D28" w:rsidRDefault="000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E2F6D" w:rsidR="00B87ED3" w:rsidRPr="00944D28" w:rsidRDefault="000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C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5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C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2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F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6B18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B8528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2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2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0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1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20645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E27F4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8E5F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65654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44C59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E016F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92DF5" w:rsidR="00B87ED3" w:rsidRPr="00944D28" w:rsidRDefault="000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9ACA" w:rsidR="00B87ED3" w:rsidRPr="00944D28" w:rsidRDefault="000C4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9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9DBF8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B6F0E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11F01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511E0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7FF5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AB4DD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C25FE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08A8" w:rsidR="00B87ED3" w:rsidRPr="00944D28" w:rsidRDefault="000C4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E14D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EFB0F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64264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3A7AF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F94CC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36423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C75AA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5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9856B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18CEA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3EDE8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E1C73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01532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3FFEA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215D" w:rsidR="00B87ED3" w:rsidRPr="00944D28" w:rsidRDefault="000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0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A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C41D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2024-06-08T14:21:00.0000000Z</dcterms:modified>
</coreProperties>
</file>