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E28C" w:rsidR="0061148E" w:rsidRPr="00944D28" w:rsidRDefault="00F56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40F8" w:rsidR="0061148E" w:rsidRPr="004A7085" w:rsidRDefault="00F56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5FAA1" w:rsidR="00AC6230" w:rsidRPr="00944D28" w:rsidRDefault="00F561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D2F20" w:rsidR="00AC6230" w:rsidRPr="00944D28" w:rsidRDefault="00F561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2D5EC" w:rsidR="00AC6230" w:rsidRPr="00944D28" w:rsidRDefault="00F561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C09D6" w:rsidR="00AC6230" w:rsidRPr="00944D28" w:rsidRDefault="00F561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699D5" w:rsidR="00AC6230" w:rsidRPr="00944D28" w:rsidRDefault="00F561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ECBDA" w:rsidR="00AC6230" w:rsidRPr="00944D28" w:rsidRDefault="00F561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8E23C" w:rsidR="00AC6230" w:rsidRPr="00944D28" w:rsidRDefault="00F561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2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4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A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7C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C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1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7A4B1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4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C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C55F6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DC4AF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CBD06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5E15D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72C40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9007B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986D9" w:rsidR="00B87ED3" w:rsidRPr="00944D28" w:rsidRDefault="00F5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A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7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DACB7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F9201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62A67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82DF3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3FBB6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69C05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7179A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B68A2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56950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AD5DE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66610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EC6BD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42012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7A048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B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1754E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EE233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C7572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63401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502FD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8BE12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3F631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8F824A" w:rsidR="00B87ED3" w:rsidRPr="00944D28" w:rsidRDefault="00F5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C5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8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A60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9E4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DE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234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2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8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5396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1A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