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2AD8A" w:rsidR="0061148E" w:rsidRPr="00944D28" w:rsidRDefault="008B5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30C2" w:rsidR="0061148E" w:rsidRPr="004A7085" w:rsidRDefault="008B5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8CDCC6" w:rsidR="00E22E60" w:rsidRPr="007D5604" w:rsidRDefault="008B5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4C1EB2" w:rsidR="00E22E60" w:rsidRPr="007D5604" w:rsidRDefault="008B5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A8C0CC" w:rsidR="00E22E60" w:rsidRPr="007D5604" w:rsidRDefault="008B5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CFD2AC" w:rsidR="00E22E60" w:rsidRPr="007D5604" w:rsidRDefault="008B5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BDFC53" w:rsidR="00E22E60" w:rsidRPr="007D5604" w:rsidRDefault="008B5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0AD2FB" w:rsidR="00E22E60" w:rsidRPr="007D5604" w:rsidRDefault="008B5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5C006B" w:rsidR="00E22E60" w:rsidRPr="007D5604" w:rsidRDefault="008B51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C3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02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AB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19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F9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FA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227A1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A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1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9489A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58B8B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C7089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A3194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506A1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31EFF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16491" w:rsidR="00B87ED3" w:rsidRPr="007D5604" w:rsidRDefault="008B5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D2EB6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0D534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B87EE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BB176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0A1E3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C8781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1F01B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7DA21" w:rsidR="00B87ED3" w:rsidRPr="00944D28" w:rsidRDefault="008B5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1B9AF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9E135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B0AB3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1EADB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40046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D81E9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D5777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CC03F" w:rsidR="00B87ED3" w:rsidRPr="00944D28" w:rsidRDefault="008B5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E9585" w:rsidR="00B87ED3" w:rsidRPr="00944D28" w:rsidRDefault="008B5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B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B5771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5B40C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7F28E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678AF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F076F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D72B4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EEE03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B1ECC4" w:rsidR="00B87ED3" w:rsidRPr="007D5604" w:rsidRDefault="008B5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72E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F5F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58D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83C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E47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2AF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5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7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0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9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0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7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1C7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51D5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2024-06-08T22:43:00.0000000Z</dcterms:modified>
</coreProperties>
</file>