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F7E8" w:rsidR="0061148E" w:rsidRPr="0035681E" w:rsidRDefault="007C42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DB8CB" w:rsidR="0061148E" w:rsidRPr="0035681E" w:rsidRDefault="007C42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9AEF7" w:rsidR="00CD0676" w:rsidRPr="00944D28" w:rsidRDefault="007C4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05EA0" w:rsidR="00CD0676" w:rsidRPr="00944D28" w:rsidRDefault="007C4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BC5C0" w:rsidR="00CD0676" w:rsidRPr="00944D28" w:rsidRDefault="007C4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31C77" w:rsidR="00CD0676" w:rsidRPr="00944D28" w:rsidRDefault="007C4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2CBB5" w:rsidR="00CD0676" w:rsidRPr="00944D28" w:rsidRDefault="007C4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ABECA" w:rsidR="00CD0676" w:rsidRPr="00944D28" w:rsidRDefault="007C4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08F22" w:rsidR="00CD0676" w:rsidRPr="00944D28" w:rsidRDefault="007C4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7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0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A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707FC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8A562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2FEB3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7F93F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2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2A77" w:rsidR="00B87ED3" w:rsidRPr="00944D28" w:rsidRDefault="007C4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D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1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C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BB12F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0BC89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5FCA6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9C909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8A93A5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6CD2D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311B9" w:rsidR="00B87ED3" w:rsidRPr="00944D28" w:rsidRDefault="007C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A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2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E7E9" w:rsidR="00B87ED3" w:rsidRPr="00944D28" w:rsidRDefault="007C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55C1E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DB40D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EADC0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02884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D7170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55EF8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AC451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1E56" w:rsidR="00B87ED3" w:rsidRPr="00944D28" w:rsidRDefault="007C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A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BB058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CF58A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4B2DD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F4789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50099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85DDE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06FDD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4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5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B60D2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0F90F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FDA51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46900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81C62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DCF10" w:rsidR="00B87ED3" w:rsidRPr="00944D28" w:rsidRDefault="007C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8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292"/>
    <w:rsid w:val="008031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2024-06-08T03:18:00.0000000Z</dcterms:modified>
</coreProperties>
</file>