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D3FF2" w:rsidR="0061148E" w:rsidRPr="00944D28" w:rsidRDefault="00105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094C" w:rsidR="0061148E" w:rsidRPr="004A7085" w:rsidRDefault="00105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C8C03" w:rsidR="00B87ED3" w:rsidRPr="00944D28" w:rsidRDefault="0010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39111" w:rsidR="00B87ED3" w:rsidRPr="00944D28" w:rsidRDefault="0010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6A3F9" w:rsidR="00B87ED3" w:rsidRPr="00944D28" w:rsidRDefault="0010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67EB2" w:rsidR="00B87ED3" w:rsidRPr="00944D28" w:rsidRDefault="0010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96EB2" w:rsidR="00B87ED3" w:rsidRPr="00944D28" w:rsidRDefault="0010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82B3D" w:rsidR="00B87ED3" w:rsidRPr="00944D28" w:rsidRDefault="0010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F9B65" w:rsidR="00B87ED3" w:rsidRPr="00944D28" w:rsidRDefault="00105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9A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D3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E9822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DBF22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86221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9DF3E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6F787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C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6765" w:rsidR="00B87ED3" w:rsidRPr="00944D28" w:rsidRDefault="00105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9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6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88EDC" w:rsidR="00B87ED3" w:rsidRPr="00944D28" w:rsidRDefault="00105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21A3E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68D1B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17147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11863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0980C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2CCEF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DBC73" w:rsidR="00B87ED3" w:rsidRPr="00944D28" w:rsidRDefault="00105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5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F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3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1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3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78D6E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A734C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CA562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5B18A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ACC34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C1DB6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0341B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9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5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1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8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B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2679E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BA26A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AB65D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A87C3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F13E2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CD8EB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85026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E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2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2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A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A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346C1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BC3EF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0EB4B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74CAC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2D093" w:rsidR="00B87ED3" w:rsidRPr="00944D28" w:rsidRDefault="00105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B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FF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E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8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F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942A6" w:rsidR="00B87ED3" w:rsidRPr="00944D28" w:rsidRDefault="00105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8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B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A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BE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75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2024-06-08T23:39:00.0000000Z</dcterms:modified>
</coreProperties>
</file>