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CDCD" w:rsidR="0061148E" w:rsidRPr="00944D28" w:rsidRDefault="004F0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87D5" w:rsidR="0061148E" w:rsidRPr="004A7085" w:rsidRDefault="004F0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CA787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A1A12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E61BE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7C5C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7AD42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4C4D5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A09D" w:rsidR="00B87ED3" w:rsidRPr="00944D28" w:rsidRDefault="004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7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9E1A0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829FD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62DA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D70D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C2F6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B476" w:rsidR="00B87ED3" w:rsidRPr="00944D28" w:rsidRDefault="004F0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EC544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9E6DB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BF538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5D0D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9F3AC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032E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C83D" w:rsidR="00B87ED3" w:rsidRPr="00944D28" w:rsidRDefault="004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46AA" w:rsidR="00B87ED3" w:rsidRPr="00944D28" w:rsidRDefault="004F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04FB" w:rsidR="00B87ED3" w:rsidRPr="00944D28" w:rsidRDefault="004F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CD9A4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24A57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69A95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433D0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4DC0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04E5F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6C43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E67A" w:rsidR="00B87ED3" w:rsidRPr="00944D28" w:rsidRDefault="004F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5570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18B9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25559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6BFB4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4E9C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C2DE0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4560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AD16" w:rsidR="00B87ED3" w:rsidRPr="00944D28" w:rsidRDefault="004F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FDB76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FC83D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D9D0F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68DF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5166A" w:rsidR="00B87ED3" w:rsidRPr="00944D28" w:rsidRDefault="004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0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7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CC4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2024-06-07T19:22:00.0000000Z</dcterms:modified>
</coreProperties>
</file>