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2D37" w:rsidR="0061148E" w:rsidRPr="00944D28" w:rsidRDefault="00522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DF52" w:rsidR="0061148E" w:rsidRPr="004A7085" w:rsidRDefault="00522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866E5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847C0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0F8B9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AA425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B7AF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0BF42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2C2C4" w:rsidR="00B87ED3" w:rsidRPr="00944D28" w:rsidRDefault="0052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FA27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9EFDD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2EF03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82683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D9691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8F2EF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58E92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A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6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30561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FBCA3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98C0E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DE0D9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48F55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E3869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3B86D" w:rsidR="00B87ED3" w:rsidRPr="00944D28" w:rsidRDefault="0052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7862C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267DA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CC872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9246D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DC9E0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7D825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42DC9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F485" w:rsidR="00B87ED3" w:rsidRPr="00944D28" w:rsidRDefault="0052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51456" w:rsidR="00B87ED3" w:rsidRPr="00944D28" w:rsidRDefault="0052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7A657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67EDE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4E6EF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E986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46632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7803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39228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2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2D19D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03E60" w:rsidR="00B87ED3" w:rsidRPr="00944D28" w:rsidRDefault="0052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85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5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4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C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1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4D40" w:rsidR="00B87ED3" w:rsidRPr="00944D28" w:rsidRDefault="0052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5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D3F"/>
    <w:rsid w:val="0059344B"/>
    <w:rsid w:val="0061148E"/>
    <w:rsid w:val="006436EF"/>
    <w:rsid w:val="00677F71"/>
    <w:rsid w:val="006B5100"/>
    <w:rsid w:val="006F12A6"/>
    <w:rsid w:val="00715E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2024-06-09T07:57:00.0000000Z</dcterms:modified>
</coreProperties>
</file>