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5F2B" w:rsidR="0061148E" w:rsidRPr="00944D28" w:rsidRDefault="00A80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4B3D" w:rsidR="0061148E" w:rsidRPr="004A7085" w:rsidRDefault="00A80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6EEDB" w:rsidR="00B87ED3" w:rsidRPr="00944D28" w:rsidRDefault="00A8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A8DCA" w:rsidR="00B87ED3" w:rsidRPr="00944D28" w:rsidRDefault="00A8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A9DD8" w:rsidR="00B87ED3" w:rsidRPr="00944D28" w:rsidRDefault="00A8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D01D7" w:rsidR="00B87ED3" w:rsidRPr="00944D28" w:rsidRDefault="00A8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B392A" w:rsidR="00B87ED3" w:rsidRPr="00944D28" w:rsidRDefault="00A8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470E8" w:rsidR="00B87ED3" w:rsidRPr="00944D28" w:rsidRDefault="00A8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F4212" w:rsidR="00B87ED3" w:rsidRPr="00944D28" w:rsidRDefault="00A8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EFFD9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6F9C0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A3983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4EFBC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0C340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4AB54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7344B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2E47D" w:rsidR="00B87ED3" w:rsidRPr="00944D28" w:rsidRDefault="00A80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7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F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0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E8407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6612A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7BB10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8978C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53AA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4CC47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512D9" w:rsidR="00B87ED3" w:rsidRPr="00944D28" w:rsidRDefault="00A8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A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C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07DD8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A516C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D3829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AA37E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63B00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0BC35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02B55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78458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1445F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5B345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3678E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73E25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724CC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6D28D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8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8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F9FCD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F0286" w:rsidR="00B87ED3" w:rsidRPr="00944D28" w:rsidRDefault="00A8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9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8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2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B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2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0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D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1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9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