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59BF40" w:rsidR="00AA29B6" w:rsidRPr="00EA69E9" w:rsidRDefault="00BF17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BE582" w:rsidR="00AA29B6" w:rsidRPr="00AA29B6" w:rsidRDefault="00BF17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8C978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33D173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4F3A4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AE134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0635A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48523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1F7CB" w:rsidR="00B87ED3" w:rsidRPr="00FC7F6A" w:rsidRDefault="00BF1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0A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B1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02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20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D7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2DF3B" w:rsidR="00B87ED3" w:rsidRPr="00D44524" w:rsidRDefault="00BF1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BE855" w:rsidR="00B87ED3" w:rsidRPr="00D44524" w:rsidRDefault="00BF1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330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F5D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AF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1E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E4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AE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CF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B8BE1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37354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5E2C86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66E45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A09D2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151DC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0B044" w:rsidR="000B5588" w:rsidRPr="00D44524" w:rsidRDefault="00BF1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B21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C3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EE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11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77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E2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71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79875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49220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F19E4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1730EB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41633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2EB52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D85E1" w:rsidR="00846B8B" w:rsidRPr="00D44524" w:rsidRDefault="00BF1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0B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6A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0F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C6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47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A5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60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AE3067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C9DBE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11C26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80626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F71E4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89ED70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5ADB4D" w:rsidR="007A5870" w:rsidRPr="00D44524" w:rsidRDefault="00BF1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3E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C6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B1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0B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11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66B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C0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63555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91F03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97149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41285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919C22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C7E99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106E5" w:rsidR="0021795A" w:rsidRPr="00D44524" w:rsidRDefault="00BF1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8F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7B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BE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74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FA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1B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A8B5A" w:rsidR="00DF25F7" w:rsidRPr="00EA69E9" w:rsidRDefault="00BF17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F9AF0F" w:rsidR="00DF25F7" w:rsidRPr="00D44524" w:rsidRDefault="00BF17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86CB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E640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FF8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6D3D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59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B967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9B011F" w:rsidR="005D63EE" w:rsidRPr="00EA69E9" w:rsidRDefault="00BF171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274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3A69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BA84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E366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FE2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B817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7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A99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171D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2024-06-07T17:16:00.0000000Z</dcterms:modified>
</coreProperties>
</file>