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DB432" w:rsidR="00380DB3" w:rsidRPr="0068293E" w:rsidRDefault="007F44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086E73" w:rsidR="00380DB3" w:rsidRPr="0068293E" w:rsidRDefault="007F44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0E6E2" w:rsidR="00240DC4" w:rsidRPr="00B03D55" w:rsidRDefault="007F4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7E756" w:rsidR="00240DC4" w:rsidRPr="00B03D55" w:rsidRDefault="007F4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118606" w:rsidR="00240DC4" w:rsidRPr="00B03D55" w:rsidRDefault="007F4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F6148" w:rsidR="00240DC4" w:rsidRPr="00B03D55" w:rsidRDefault="007F4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34F7A" w:rsidR="00240DC4" w:rsidRPr="00B03D55" w:rsidRDefault="007F4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0FF82" w:rsidR="00240DC4" w:rsidRPr="00B03D55" w:rsidRDefault="007F4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82B332" w:rsidR="00240DC4" w:rsidRPr="00B03D55" w:rsidRDefault="007F4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21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DA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2F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A6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D6FDB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8F158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ED54C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9C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D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F9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32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90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F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9C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2C6DA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4A94B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685FF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0A7BE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E4B91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64E2C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1387D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34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F9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F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0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B8A32" w:rsidR="001835FB" w:rsidRPr="00DA1511" w:rsidRDefault="007F4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1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0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C66C4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3F3A4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8CF63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6B447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45E4A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94841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AF186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F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6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8E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E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21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5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09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23506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E88DD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DCB94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E82F7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3D079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96ECC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938C9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9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5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7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2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1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C5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46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BBA32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8AE83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4B666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6C97F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2E32A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CA686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6E667" w:rsidR="009A6C64" w:rsidRPr="00730585" w:rsidRDefault="007F4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2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B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64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C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1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D3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FB3AD" w:rsidR="001835FB" w:rsidRPr="00DA1511" w:rsidRDefault="007F4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7F4452" w:rsidRPr="00B537C7" w:rsidRDefault="007F4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45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51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