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11A04" w:rsidR="00380DB3" w:rsidRPr="0068293E" w:rsidRDefault="00464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6A48A" w:rsidR="00380DB3" w:rsidRPr="0068293E" w:rsidRDefault="00464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95164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2EE53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7A862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C9400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59ECA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93A50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2C92D" w:rsidR="00240DC4" w:rsidRPr="00B03D55" w:rsidRDefault="004646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2F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0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31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7A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DA5BD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A58ED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82F4A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1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4B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C7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C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C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2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DA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33DEA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9812F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23E22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563F5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0EA5A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8D167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D5F7F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B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D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6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8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B4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6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56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6FC1A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D59D5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22BC6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DC42E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EABAC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8FF67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939F3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2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C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6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B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C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AD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1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1A697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1A1FD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5A9DD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7386D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471F8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A652C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666CB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533C9" w:rsidR="001835FB" w:rsidRPr="00DA1511" w:rsidRDefault="0046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and 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0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2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C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5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8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2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156E9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14E7A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8C836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A7C4C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F4204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1FBA8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98C5B" w:rsidR="009A6C64" w:rsidRPr="00730585" w:rsidRDefault="00464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0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C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5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F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E099B" w:rsidR="001835FB" w:rsidRPr="00DA1511" w:rsidRDefault="0046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50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A52D0" w:rsidR="001835FB" w:rsidRPr="00DA1511" w:rsidRDefault="00464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464618" w:rsidRPr="00B537C7" w:rsidRDefault="00464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4618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