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C91B2" w:rsidR="00563B6E" w:rsidRPr="00B24A33" w:rsidRDefault="00A80A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CD09F" w:rsidR="00563B6E" w:rsidRPr="00B24A33" w:rsidRDefault="00A80A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ED708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C28866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3D93A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0085E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1F3508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EFA28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D8146" w:rsidR="00C11CD7" w:rsidRPr="00B24A33" w:rsidRDefault="00A80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1C1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280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9A8E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7B37A" w:rsidR="002113B7" w:rsidRPr="00B24A33" w:rsidRDefault="00A80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8F371" w:rsidR="002113B7" w:rsidRPr="00B24A33" w:rsidRDefault="00A80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04FAB" w:rsidR="002113B7" w:rsidRPr="00B24A33" w:rsidRDefault="00A80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1E36A" w:rsidR="002113B7" w:rsidRPr="00B24A33" w:rsidRDefault="00A80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EAC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A2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4EE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D0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101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3D5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9E17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58735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382704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B0ED86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18D41D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234A0F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541334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AC98BD" w:rsidR="002113B7" w:rsidRPr="00B24A33" w:rsidRDefault="00A80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0D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3DA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94E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E6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DD0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717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C4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7CB8D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894738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06E586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3556FE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23F018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206059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B1254F" w:rsidR="002113B7" w:rsidRPr="00B24A33" w:rsidRDefault="00A80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08B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7DF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A00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570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BEB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D1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13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02344D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0D5314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1DB78B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EE22A9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37DAD2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B74C3B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F73B0" w:rsidR="006E49F3" w:rsidRPr="00B24A33" w:rsidRDefault="00A80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D2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38E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7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B47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27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F43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5F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E4783" w:rsidR="006E49F3" w:rsidRPr="00B24A33" w:rsidRDefault="00A80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F9721B" w:rsidR="006E49F3" w:rsidRPr="00B24A33" w:rsidRDefault="00A80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3A3AD78" w:rsidR="006E49F3" w:rsidRPr="00B24A33" w:rsidRDefault="00A80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8CF639" w:rsidR="006E49F3" w:rsidRPr="00B24A33" w:rsidRDefault="00A80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42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154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9E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A5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B5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42A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EC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A97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0B3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3E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0A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9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