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C786B" w:rsidR="0061148E" w:rsidRPr="00177744" w:rsidRDefault="002A39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BD06" w:rsidR="0061148E" w:rsidRPr="00177744" w:rsidRDefault="002A39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C6BEB" w:rsidR="00983D57" w:rsidRPr="00177744" w:rsidRDefault="002A3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02FFF" w:rsidR="00983D57" w:rsidRPr="00177744" w:rsidRDefault="002A3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996E2" w:rsidR="00983D57" w:rsidRPr="00177744" w:rsidRDefault="002A3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17193" w:rsidR="00983D57" w:rsidRPr="00177744" w:rsidRDefault="002A3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4B13D" w:rsidR="00983D57" w:rsidRPr="00177744" w:rsidRDefault="002A3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72226" w:rsidR="00983D57" w:rsidRPr="00177744" w:rsidRDefault="002A3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952DB" w:rsidR="00983D57" w:rsidRPr="00177744" w:rsidRDefault="002A3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C5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0B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2B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76380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80906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AB6F7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2F856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E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5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9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0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E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A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D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D1343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8147A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91F6E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E8EA4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454DD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88F6D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324F7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8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6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7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3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8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3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E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EC40B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6B929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66AB0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293FC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FBE72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73129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2A6B1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3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A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FEE1F" w:rsidR="00B87ED3" w:rsidRPr="00177744" w:rsidRDefault="002A39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3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9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5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1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08A00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B4980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83941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DD2CC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9B8CC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CE2A9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022EF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A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F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9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C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3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0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8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C2F11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8818F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02B26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8DCD5" w:rsidR="00B87ED3" w:rsidRPr="00177744" w:rsidRDefault="002A3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C7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73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0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6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F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4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C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0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E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1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9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EF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2024-06-08T11:48:00.0000000Z</dcterms:modified>
</coreProperties>
</file>