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4456" w:rsidR="0061148E" w:rsidRPr="00C834E2" w:rsidRDefault="00A75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93508" w:rsidR="0061148E" w:rsidRPr="00C834E2" w:rsidRDefault="00A75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0E543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7C96B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D6B65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927C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00FE0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83F7B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ABB44" w:rsidR="00B87ED3" w:rsidRPr="00944D28" w:rsidRDefault="00A75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5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F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DF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9A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EBEF5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6EFCF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CC69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A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C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5450F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69079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35A94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A0230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0719C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C8DB3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C38AE" w:rsidR="00B87ED3" w:rsidRPr="00944D28" w:rsidRDefault="00A75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2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EB482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7874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59223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DB550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2CE0B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08CFA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D56E9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EC4E" w:rsidR="00B87ED3" w:rsidRPr="00944D28" w:rsidRDefault="00A7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C60A4" w:rsidR="00B87ED3" w:rsidRPr="00944D28" w:rsidRDefault="00A7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4F5B2" w:rsidR="00B87ED3" w:rsidRPr="00944D28" w:rsidRDefault="00A75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EB4E9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A488F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FFEFC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C5424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F36C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5DEEA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A03A1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F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5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A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EAC2F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8BE8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5E49A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DD51D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A9438" w:rsidR="00B87ED3" w:rsidRPr="00944D28" w:rsidRDefault="00A75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2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16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0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CF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2022-10-23T03:44:00.0000000Z</dcterms:modified>
</coreProperties>
</file>