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23196" w:rsidR="00C34772" w:rsidRPr="0026421F" w:rsidRDefault="003E72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0539D8" w:rsidR="00C34772" w:rsidRPr="00D339A1" w:rsidRDefault="003E72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006B0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4A976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B9549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4F72E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B4731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FF249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9C92F" w:rsidR="002A7340" w:rsidRPr="00CD56BA" w:rsidRDefault="003E7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4F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6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8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AD979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934FC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11320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126E9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C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6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8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5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2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7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E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0DB5D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6B82C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2308A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F3C5A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56EA7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ED5C8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83359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C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4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D0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55D57" w:rsidR="001835FB" w:rsidRPr="000307EE" w:rsidRDefault="003E7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2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C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F6618" w:rsidR="001835FB" w:rsidRPr="000307EE" w:rsidRDefault="003E7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6A8DC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6DD64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9BCAE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D43C7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42D03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4A1F1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2C29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8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7F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82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D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F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5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F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AE740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50CA2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4DD53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8E77A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9BA3D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4B311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CDF4C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6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2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B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4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A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65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F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9EAC3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CC91B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61AC4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05343" w:rsidR="009A6C64" w:rsidRPr="00730585" w:rsidRDefault="003E7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9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F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A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0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B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D8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7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6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C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5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2C8" w:rsidRPr="00B537C7" w:rsidRDefault="003E7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735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2C8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