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73702" w:rsidR="00FD3806" w:rsidRPr="00A72646" w:rsidRDefault="00627C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D5A46" w:rsidR="00FD3806" w:rsidRPr="002A5E6C" w:rsidRDefault="00627C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62038" w:rsidR="00B87ED3" w:rsidRPr="00AF0D95" w:rsidRDefault="00627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DB581" w:rsidR="00B87ED3" w:rsidRPr="00AF0D95" w:rsidRDefault="00627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FDD1F" w:rsidR="00B87ED3" w:rsidRPr="00AF0D95" w:rsidRDefault="00627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04516" w:rsidR="00B87ED3" w:rsidRPr="00AF0D95" w:rsidRDefault="00627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7F66A" w:rsidR="00B87ED3" w:rsidRPr="00AF0D95" w:rsidRDefault="00627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DAFBA" w:rsidR="00B87ED3" w:rsidRPr="00AF0D95" w:rsidRDefault="00627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2A559" w:rsidR="00B87ED3" w:rsidRPr="00AF0D95" w:rsidRDefault="00627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62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BE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2D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B2078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77B18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F6B43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65BE2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2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9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E3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5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0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2F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E7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C8A15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27FE4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53736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29368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76648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57197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CA6FD" w:rsidR="00B87ED3" w:rsidRPr="00AF0D95" w:rsidRDefault="00627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A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10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3C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DD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C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428F2" w:rsidR="00B87ED3" w:rsidRPr="00AF0D95" w:rsidRDefault="00627C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A7D21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255F5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6B7B7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60ABE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365F7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4E35D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56A8D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8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6E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A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3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59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2C9B6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7ED87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C28AD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198D1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85376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64A77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D4037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1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2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15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05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6C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B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54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710A4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8A90F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C38C0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8494D" w:rsidR="00B87ED3" w:rsidRPr="00AF0D95" w:rsidRDefault="00627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E4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94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06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1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7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0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0E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3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B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C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6645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7C1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