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3E00A" w:rsidR="00FD3806" w:rsidRPr="00A72646" w:rsidRDefault="00C950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C88D1" w:rsidR="00FD3806" w:rsidRPr="002A5E6C" w:rsidRDefault="00C950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278C8" w:rsidR="00B87ED3" w:rsidRPr="00AF0D95" w:rsidRDefault="00C9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40D02" w:rsidR="00B87ED3" w:rsidRPr="00AF0D95" w:rsidRDefault="00C9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9DD1E" w:rsidR="00B87ED3" w:rsidRPr="00AF0D95" w:rsidRDefault="00C9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50E06" w:rsidR="00B87ED3" w:rsidRPr="00AF0D95" w:rsidRDefault="00C9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1440D" w:rsidR="00B87ED3" w:rsidRPr="00AF0D95" w:rsidRDefault="00C9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18175" w:rsidR="00B87ED3" w:rsidRPr="00AF0D95" w:rsidRDefault="00C9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B3583" w:rsidR="00B87ED3" w:rsidRPr="00AF0D95" w:rsidRDefault="00C95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6D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48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84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BB019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20211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3643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95061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7C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6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4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7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64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5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77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66B90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28E60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8CCC6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375DE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6F8B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14CEE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B0EF" w:rsidR="00B87ED3" w:rsidRPr="00AF0D95" w:rsidRDefault="00C95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A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B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8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49A58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67E3B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8EFFF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2A05F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BC090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47E37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4948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1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5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1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F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F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3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910CF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E9B10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57AEC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9D00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B353D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673B8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CC54D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F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7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20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9E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E1C5F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DAB6B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86129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80C59" w:rsidR="00B87ED3" w:rsidRPr="00AF0D95" w:rsidRDefault="00C95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39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B7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F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2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2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4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CF75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090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