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96236" w:rsidR="00061896" w:rsidRPr="005F4693" w:rsidRDefault="00FE5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8E18B" w:rsidR="00061896" w:rsidRPr="00E407AC" w:rsidRDefault="00FE5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FC4AD" w:rsidR="00FC15B4" w:rsidRPr="00D11D17" w:rsidRDefault="00FE5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AB63" w:rsidR="00FC15B4" w:rsidRPr="00D11D17" w:rsidRDefault="00FE5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1C080" w:rsidR="00FC15B4" w:rsidRPr="00D11D17" w:rsidRDefault="00FE5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3CDF" w:rsidR="00FC15B4" w:rsidRPr="00D11D17" w:rsidRDefault="00FE5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D2986" w:rsidR="00FC15B4" w:rsidRPr="00D11D17" w:rsidRDefault="00FE5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4F0C2" w:rsidR="00FC15B4" w:rsidRPr="00D11D17" w:rsidRDefault="00FE5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A9FBD" w:rsidR="00FC15B4" w:rsidRPr="00D11D17" w:rsidRDefault="00FE5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1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48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46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7B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B2BE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8D590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AE48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E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F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D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0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D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5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D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81057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CF299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ED59F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BB97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22B8F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D361C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73046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7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3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6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D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D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1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3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346CE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6167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E7880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CBF39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1711D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38B6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79E68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0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97888" w:rsidR="00DE76F3" w:rsidRPr="0026478E" w:rsidRDefault="00FE5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6DA60" w:rsidR="00DE76F3" w:rsidRPr="0026478E" w:rsidRDefault="00FE5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E21E0" w:rsidR="00DE76F3" w:rsidRPr="0026478E" w:rsidRDefault="00FE5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D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4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4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A3A67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2C1B3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4295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63A8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E383E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E79C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D55FC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86466" w:rsidR="00DE76F3" w:rsidRPr="0026478E" w:rsidRDefault="00FE5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D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5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8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0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6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8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11C8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B2072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1949B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A8FB6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86E1C" w:rsidR="009A6C64" w:rsidRPr="00C2583D" w:rsidRDefault="00FE5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2E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2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88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E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8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4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8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7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5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