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503A9" w:rsidR="00061896" w:rsidRPr="005F4693" w:rsidRDefault="003444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4687E" w:rsidR="00061896" w:rsidRPr="00E407AC" w:rsidRDefault="003444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C0AE" w:rsidR="00FC15B4" w:rsidRPr="00D11D17" w:rsidRDefault="003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B750" w:rsidR="00FC15B4" w:rsidRPr="00D11D17" w:rsidRDefault="003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7E62" w:rsidR="00FC15B4" w:rsidRPr="00D11D17" w:rsidRDefault="003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FEA5" w:rsidR="00FC15B4" w:rsidRPr="00D11D17" w:rsidRDefault="003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21DC" w:rsidR="00FC15B4" w:rsidRPr="00D11D17" w:rsidRDefault="003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165D" w:rsidR="00FC15B4" w:rsidRPr="00D11D17" w:rsidRDefault="003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AB23" w:rsidR="00FC15B4" w:rsidRPr="00D11D17" w:rsidRDefault="003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FC54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1EE8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0F0D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5EA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AFAC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2712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F333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69810" w:rsidR="00DE76F3" w:rsidRPr="0026478E" w:rsidRDefault="00344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4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E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8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3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0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D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9CE5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7533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F5E2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CFF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26DB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1C24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55AB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0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4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6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A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1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3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2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9CAA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F5C8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0186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4CD3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6E6C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03C6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FB48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A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5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3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8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7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C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B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7F3B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1473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B401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FD0E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CCAD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B575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5F93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B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9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F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8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816AC" w:rsidR="00DE76F3" w:rsidRPr="0026478E" w:rsidRDefault="00344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3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A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F761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68C0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A33E" w:rsidR="009A6C64" w:rsidRPr="00C2583D" w:rsidRDefault="003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F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E3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7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4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F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0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0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4C9" w:rsidRDefault="003444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C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