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04B9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1B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1B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E698EF" w:rsidR="003D2FC0" w:rsidRPr="004229B4" w:rsidRDefault="00241B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8FBC64" w:rsidR="004229B4" w:rsidRPr="0083297E" w:rsidRDefault="00241B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21440E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9F3356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1B921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19150A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16E70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810EA1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131528" w:rsidR="006F51AE" w:rsidRPr="002D6604" w:rsidRDefault="00241B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737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BA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0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DCE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23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41E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6C2D5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6945B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67F11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446E5E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DDCD9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4F44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1AD38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223A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EB80D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5AC2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A63BC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BA6B2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E1DE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7CD3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E6ACB2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B7C6BE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C90282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C6D92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D240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C37A0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A645B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5BF2F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914DE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FA9C3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C1E0D0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1835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161C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8D3D10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090D3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785732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750AE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5E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7D8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2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47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8CE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4C69BF" w:rsidR="004229B4" w:rsidRPr="0083297E" w:rsidRDefault="00241B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07ED57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5058B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EE7BAD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8801A4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EA403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AAE217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1FF41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6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21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FEAD1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69C9D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19BCB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1D5A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7E58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C914C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7437CD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9EA853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88B11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4ABA5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FFC1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CF2D57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E9A9C7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0B086D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6573CE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B60A93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73CF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BEA30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60E2D4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A283D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7A90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D9A43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8EA68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8792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F2890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0E087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3C001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CEEAC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6C03B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247E3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0B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2A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E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8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4FC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67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B3E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BF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6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76A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FB8D95" w:rsidR="004229B4" w:rsidRPr="0083297E" w:rsidRDefault="00241B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D773A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3E7339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55424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B249E1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08DD2C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CAB8B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A20ECF" w:rsidR="00671199" w:rsidRPr="002D6604" w:rsidRDefault="00241B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14F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1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1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8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3652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30AAA5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E422BE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C9AC2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6215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B0EFF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776F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F35F2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5010C5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6A4FEC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9366F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8D5D2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8B07B4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CA38A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3AAB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9A3A6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8E71C4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0894B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9BD418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0AFE7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8B0E5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EA5927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7675AB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13FBF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5F8FD0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4AB49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18488F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41CB7B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EFC852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096356" w:rsidR="009A6C64" w:rsidRPr="002E08C9" w:rsidRDefault="00241B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46F12" w:rsidR="009A6C64" w:rsidRPr="00241BA5" w:rsidRDefault="00241B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CF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9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B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467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9B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0E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4D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1B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D70F1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2A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0E765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09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BF33A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29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B746F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27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F6ED1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6A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74D5B" w:rsidR="00884AB4" w:rsidRPr="003D2FC0" w:rsidRDefault="00241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1A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5A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9D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5C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55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DB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321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1BA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