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9A9E6" w:rsidR="00E4321B" w:rsidRPr="00E4321B" w:rsidRDefault="008063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8DB41B" w:rsidR="00DF4FD8" w:rsidRPr="00DF4FD8" w:rsidRDefault="008063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30305" w:rsidR="00DF4FD8" w:rsidRPr="0075070E" w:rsidRDefault="008063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3755A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06F89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51B071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7D5A0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1C0757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B79EEE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27CC6D" w:rsidR="00DF4FD8" w:rsidRPr="00DF4FD8" w:rsidRDefault="00806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26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FAC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FFD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A1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0B4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E3D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6C8C96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756219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5681DF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009F1E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38FA77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251EC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59D7040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FF2D71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AE1E8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16E061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E2EC47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CA2A20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60DCDCF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F08AA8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EC03D9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25BF18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869300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A28E3B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C5432FC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078B1F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66F9888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221733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D54CCD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44AF36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D742BD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BE69A6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F8F332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C8BF3B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445A16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6E6605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A72C49A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ED2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1E9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AEC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8C2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3C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6E45C" w:rsidR="00B87141" w:rsidRPr="0075070E" w:rsidRDefault="008063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7249C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9AB342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1DEBB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4D8BB6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BEA886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BDE38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69D3D" w:rsidR="00B87141" w:rsidRPr="00DF4FD8" w:rsidRDefault="00806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3A4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A61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8C85BE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15B946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8D7065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797A34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400E8D2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E14F6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59352C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0DB934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5C8629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634104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17A902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42B540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CDBBBC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29BF88F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0D8437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85BC873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9EC783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482A1E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6A1137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CD37C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DD0421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7A40ED7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79CFC7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12C9BB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109A52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70FE44B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67AF6B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94C95A1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72DAF0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874E5C" w:rsidR="00DF0BAE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D60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7D3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AA7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E67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AF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665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0C9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990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110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FE6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47FF1B" w:rsidR="00857029" w:rsidRPr="0075070E" w:rsidRDefault="008063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E94FEF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B8F304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523BD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983D6B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67C91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D1861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ECEB5" w:rsidR="00857029" w:rsidRPr="00DF4FD8" w:rsidRDefault="00806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368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BAF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C3A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C1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D82E3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AA4CA1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1687EC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111AC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A662C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6755AB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682309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E3FD9F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451D35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EB68B2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4328CE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D3F967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F62710C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0B338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FEBE2D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E8EAAA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2DC101A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5884A5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952608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91A3FA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3E739F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BBF2B0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E46D00B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515596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CA5223" w:rsidR="00DF4FD8" w:rsidRPr="008063E3" w:rsidRDefault="00806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C98691" w:rsidR="00DF4FD8" w:rsidRPr="008063E3" w:rsidRDefault="00806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4F951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04BAF8A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E79836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51E1E4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A0DEA0" w:rsidR="00DF4FD8" w:rsidRPr="004020EB" w:rsidRDefault="00806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898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1C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A6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4B5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9D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4CF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DC4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726A34" w:rsidR="00C54E9D" w:rsidRDefault="008063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E1F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705A9" w:rsidR="00C54E9D" w:rsidRDefault="008063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A1C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66D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1F62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598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20D0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996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19C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36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DCF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63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8C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6BD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FE7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FC6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B966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3E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