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9B277" w:rsidR="00563B6E" w:rsidRPr="00B24A33" w:rsidRDefault="00210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FCB1C" w:rsidR="00563B6E" w:rsidRPr="00B24A33" w:rsidRDefault="00210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F56A0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14D03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0DCCD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8386D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6BB46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0ECC8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EB990" w:rsidR="00C11CD7" w:rsidRPr="00B24A33" w:rsidRDefault="0021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FE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F6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91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0A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A3A5D" w:rsidR="002113B7" w:rsidRPr="00B24A33" w:rsidRDefault="0021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1F97B" w:rsidR="002113B7" w:rsidRPr="00B24A33" w:rsidRDefault="0021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F4015" w:rsidR="002113B7" w:rsidRPr="00B24A33" w:rsidRDefault="0021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58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4F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8C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CD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DC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C8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A5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ED6D5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1287C0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F5E700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ADB1C7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58E0E0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AB4092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0040C" w:rsidR="002113B7" w:rsidRPr="00B24A33" w:rsidRDefault="0021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48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EB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BC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9E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7B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8D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83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12E49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3BCF21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E12672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F07A8D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EEFB8C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B60FE5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462A1" w:rsidR="002113B7" w:rsidRPr="00B24A33" w:rsidRDefault="0021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96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60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CA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A4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4D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CC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88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D410B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34FCF0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AE4700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456345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2A05F3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3F1DE1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B82DD" w:rsidR="006E49F3" w:rsidRPr="00B24A33" w:rsidRDefault="0021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50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8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E69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FE2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33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A1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80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FC5D5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C8C7E5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DCD88B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97DA02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ACB2CE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78A60E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5DA61" w:rsidR="006E49F3" w:rsidRPr="00B24A33" w:rsidRDefault="0021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76164" w:rsidR="006E49F3" w:rsidRPr="00B24A33" w:rsidRDefault="002101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3895F" w:rsidR="006E49F3" w:rsidRPr="00B24A33" w:rsidRDefault="002101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C0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36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547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75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7A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1B9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