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8D30E" w:rsidR="00C34772" w:rsidRPr="0026421F" w:rsidRDefault="003019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3FDD3" w:rsidR="00C34772" w:rsidRPr="00D339A1" w:rsidRDefault="003019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0BD86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9DA36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7FA6A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63850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45442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09949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10A53" w:rsidR="002A7340" w:rsidRPr="00CD56BA" w:rsidRDefault="00301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57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7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F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6F675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BBF80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FDC9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7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D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3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0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9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E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3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3A6BF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668D6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967A0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5131D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954AC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84545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83381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0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0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9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B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2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6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C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A7396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73A54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78A2A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BFAF9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D63CF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8A459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70078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11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5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C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8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A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5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9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8C02A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E4287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E6580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34C11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E5734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CE92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201EC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0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A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8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9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4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5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EB5F6" w:rsidR="001835FB" w:rsidRPr="000307EE" w:rsidRDefault="003019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4157F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A2424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4C945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BA96A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9512B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79CCA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4E713" w:rsidR="009A6C64" w:rsidRPr="00730585" w:rsidRDefault="0030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02528" w:rsidR="001835FB" w:rsidRPr="000307EE" w:rsidRDefault="003019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A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F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B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6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0DFC8" w:rsidR="001835FB" w:rsidRPr="000307EE" w:rsidRDefault="003019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301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0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