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B07CE" w:rsidR="00380DB3" w:rsidRPr="0068293E" w:rsidRDefault="00440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F8250" w:rsidR="00380DB3" w:rsidRPr="0068293E" w:rsidRDefault="00440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ED62F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0D056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C9B6C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04FC0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CEBA8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93FE7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C2111" w:rsidR="00240DC4" w:rsidRPr="00B03D55" w:rsidRDefault="00440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7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7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7B3D2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4D2FA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BD0DB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91EB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8CC01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C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3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48A95" w:rsidR="001835FB" w:rsidRPr="00DA1511" w:rsidRDefault="00440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E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8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C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7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44C6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2042B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8C7D2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71A39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442A6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7B113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2A4CD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3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6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6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5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D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1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9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3594D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EB94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D7868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DB062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CD5EA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95FA4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9B6B8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5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6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1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4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7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7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08875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B30C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F689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3C6AB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D2030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D5EEF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84F1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F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B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C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9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F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9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7C022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00488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B56DF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D87A7" w:rsidR="009A6C64" w:rsidRPr="00730585" w:rsidRDefault="0044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4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BF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0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2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A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0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9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C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A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A9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