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090E" w:rsidR="0061148E" w:rsidRPr="00C834E2" w:rsidRDefault="00377D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4E7C5" w:rsidR="0061148E" w:rsidRPr="00C834E2" w:rsidRDefault="00377D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F54DA" w:rsidR="00B87ED3" w:rsidRPr="00944D28" w:rsidRDefault="0037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612A9" w:rsidR="00B87ED3" w:rsidRPr="00944D28" w:rsidRDefault="0037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ABC64" w:rsidR="00B87ED3" w:rsidRPr="00944D28" w:rsidRDefault="0037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36D97" w:rsidR="00B87ED3" w:rsidRPr="00944D28" w:rsidRDefault="0037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304E4" w:rsidR="00B87ED3" w:rsidRPr="00944D28" w:rsidRDefault="0037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A3C9A" w:rsidR="00B87ED3" w:rsidRPr="00944D28" w:rsidRDefault="0037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923A0" w:rsidR="00B87ED3" w:rsidRPr="00944D28" w:rsidRDefault="0037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C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C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6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E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6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7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EA45F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5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B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78066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5C32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EA442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09DF9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A757B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61DCE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9C540" w:rsidR="00B87ED3" w:rsidRPr="00944D28" w:rsidRDefault="0037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75F81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5649A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EEE6E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1E2C1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B90D2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8417F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0C7F7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586AB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C3F5B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8470E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C2329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2B6D9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9E9A9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99B1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A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F2397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175E9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0B58F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10BC3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0463E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0EC97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D5617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5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6566B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E8C1A" w:rsidR="00B87ED3" w:rsidRPr="00944D28" w:rsidRDefault="0037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9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9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D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10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F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E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1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8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C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7D2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