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5E1AC" w:rsidR="002534F3" w:rsidRPr="0068293E" w:rsidRDefault="002212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F4DAD0" w:rsidR="002534F3" w:rsidRPr="0068293E" w:rsidRDefault="002212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2FB23" w:rsidR="002A7340" w:rsidRPr="00FF2AF3" w:rsidRDefault="0022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D584E" w:rsidR="002A7340" w:rsidRPr="00FF2AF3" w:rsidRDefault="0022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801F1" w:rsidR="002A7340" w:rsidRPr="00FF2AF3" w:rsidRDefault="0022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8F8F8" w:rsidR="002A7340" w:rsidRPr="00FF2AF3" w:rsidRDefault="0022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A2AF9" w:rsidR="002A7340" w:rsidRPr="00FF2AF3" w:rsidRDefault="0022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7C752" w:rsidR="002A7340" w:rsidRPr="00FF2AF3" w:rsidRDefault="0022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DD8DA" w:rsidR="002A7340" w:rsidRPr="00FF2AF3" w:rsidRDefault="002212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B3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87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8B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F6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DC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D8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D34D2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4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B3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6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5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D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1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0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20F03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17E30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38AED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7CEB9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75672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0A48F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A5088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6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2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5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2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C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5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0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E8814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2D8F8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E83C2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95AE0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C02DE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5F1C1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85E14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7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A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1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0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6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8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E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E6526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F97AA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E2129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3ABBC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FCC88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12C4D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CD5FC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B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D255D" w:rsidR="001835FB" w:rsidRPr="00DA1511" w:rsidRDefault="002212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A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F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6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D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A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39C6F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D2382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D3167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66259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2049C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B2578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868EF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5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7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D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7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7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9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E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2C4A9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D2436" w:rsidR="009A6C64" w:rsidRPr="00730585" w:rsidRDefault="002212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C0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18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45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A9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77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EF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3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D3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53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A8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8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EE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2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2C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