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E9FBF" w:rsidR="00FD3806" w:rsidRPr="00A72646" w:rsidRDefault="00493F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7A599" w:rsidR="00FD3806" w:rsidRPr="002A5E6C" w:rsidRDefault="00493F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50371" w:rsidR="00B87ED3" w:rsidRPr="00AF0D95" w:rsidRDefault="0049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D375F" w:rsidR="00B87ED3" w:rsidRPr="00AF0D95" w:rsidRDefault="0049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56376" w:rsidR="00B87ED3" w:rsidRPr="00AF0D95" w:rsidRDefault="0049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28FB7" w:rsidR="00B87ED3" w:rsidRPr="00AF0D95" w:rsidRDefault="0049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7075B" w:rsidR="00B87ED3" w:rsidRPr="00AF0D95" w:rsidRDefault="0049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8F651" w:rsidR="00B87ED3" w:rsidRPr="00AF0D95" w:rsidRDefault="0049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0FB7B" w:rsidR="00B87ED3" w:rsidRPr="00AF0D95" w:rsidRDefault="0049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31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31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27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73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AB33C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AD6FF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C393C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A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47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5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A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AF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6B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72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31B0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56E47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528E4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0A822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1E741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9C263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EE9FE" w:rsidR="00B87ED3" w:rsidRPr="00AF0D95" w:rsidRDefault="0049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7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6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3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7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67C76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7F711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A9370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D3D3B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5F0C2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A00FD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92D22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7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6E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4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2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FFECA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BB590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50F1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79058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2F12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B7256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DB2E2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8FD9" w:rsidR="00B87ED3" w:rsidRPr="00AF0D95" w:rsidRDefault="00493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A7AB3" w:rsidR="00B87ED3" w:rsidRPr="00AF0D95" w:rsidRDefault="00493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F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5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8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2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43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D1A8C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E1006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13966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E7106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8038E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76E2A" w:rsidR="00B87ED3" w:rsidRPr="00AF0D95" w:rsidRDefault="0049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C2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9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4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B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F5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