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5699" w:rsidR="0061148E" w:rsidRPr="00C834E2" w:rsidRDefault="00AE57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F8CA" w:rsidR="0061148E" w:rsidRPr="00C834E2" w:rsidRDefault="00AE57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C28ED" w:rsidR="00B87ED3" w:rsidRPr="00944D28" w:rsidRDefault="00A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4F29F" w:rsidR="00B87ED3" w:rsidRPr="00944D28" w:rsidRDefault="00A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8C4A4" w:rsidR="00B87ED3" w:rsidRPr="00944D28" w:rsidRDefault="00A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DB6F3" w:rsidR="00B87ED3" w:rsidRPr="00944D28" w:rsidRDefault="00A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7EDDE" w:rsidR="00B87ED3" w:rsidRPr="00944D28" w:rsidRDefault="00A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51F3F" w:rsidR="00B87ED3" w:rsidRPr="00944D28" w:rsidRDefault="00A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4D060" w:rsidR="00B87ED3" w:rsidRPr="00944D28" w:rsidRDefault="00AE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2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34C49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E835B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16C8B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87DD5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C0510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9C5F3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0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0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E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D2867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D86D1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A8669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62C4B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E7554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1276A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5930E" w:rsidR="00B87ED3" w:rsidRPr="00944D28" w:rsidRDefault="00AE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3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9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90412" w:rsidR="00B87ED3" w:rsidRPr="00944D28" w:rsidRDefault="00AE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235B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D996D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52528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7EAFE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4156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9B807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CCD16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B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3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F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E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5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0FD57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EDEB7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4E71D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D7F96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0A26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4A41E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03FA5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3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4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6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DC9B2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A368D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FDBE7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7577F" w:rsidR="00B87ED3" w:rsidRPr="00944D28" w:rsidRDefault="00AE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FE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BA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C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B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6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7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7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