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51E74A" w:rsidR="00032AE3" w:rsidRPr="00DC3A9E" w:rsidRDefault="00404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B8B5B" w:rsidR="00032AE3" w:rsidRPr="00DC3A9E" w:rsidRDefault="00404D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8647B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8D5DA9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4036D6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B5BE42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C970D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A6A12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B3A28" w:rsidR="00C11CD7" w:rsidRPr="00DC3A9E" w:rsidRDefault="00404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E1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0C4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EEE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27A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D7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E63AA" w:rsidR="00960A52" w:rsidRPr="00DC3A9E" w:rsidRDefault="00404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62A17" w:rsidR="00960A52" w:rsidRPr="00DC3A9E" w:rsidRDefault="00404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4A2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707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A581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0A11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569F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225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B95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6BF474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CFCCDD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311F5B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FD8C49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F23F15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5CF085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31069" w:rsidR="002773D1" w:rsidRPr="00DC3A9E" w:rsidRDefault="00404D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8DEA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F2EF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8CB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FBB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6ACA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83E6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597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0A6F2E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6591B6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2549E7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CDA676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983C37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1A4CE1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5C73A9" w:rsidR="00BA6252" w:rsidRPr="00DC3A9E" w:rsidRDefault="00404D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57F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93D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90EA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77C8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4ADF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0433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CDDF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0CF6D2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856CEF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2ADB2B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C1C0A1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3FE2AE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853F56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B3AA91" w:rsidR="00207535" w:rsidRPr="00DC3A9E" w:rsidRDefault="00404D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6587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B0F6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26F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07AF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E811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DBA4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A35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06E7D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C4BCFE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DE9B7B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7761C4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C131EE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DB76C6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DB7C0" w:rsidR="00943D08" w:rsidRPr="00DC3A9E" w:rsidRDefault="00404D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8B8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932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FF8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EE4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A53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683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4F0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D8A878" w:rsidR="00943D08" w:rsidRPr="00DC3A9E" w:rsidRDefault="00404D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50F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83C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C5F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5D2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0D0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D6E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C40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DA3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9A3A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A148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8D33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CF7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DCCB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4D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4D4A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