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29BB6D" w:rsidR="00032AE3" w:rsidRPr="00DC3A9E" w:rsidRDefault="00932F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142F6" w:rsidR="00032AE3" w:rsidRPr="00DC3A9E" w:rsidRDefault="00932F9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6E2F6F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109BA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1A0E6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0428B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57460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B62BD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7E35" w:rsidR="00C11CD7" w:rsidRPr="00DC3A9E" w:rsidRDefault="0093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28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057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B4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E01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98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F40F3" w:rsidR="00960A52" w:rsidRPr="00DC3A9E" w:rsidRDefault="0093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83B8C" w:rsidR="00960A52" w:rsidRPr="00DC3A9E" w:rsidRDefault="0093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4C5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BD3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4F36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1BA0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92C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EB4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E17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35AECB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0368AA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7A58F1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9AF5C1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7BFE16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1259D6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5C667" w:rsidR="002773D1" w:rsidRPr="00DC3A9E" w:rsidRDefault="00932F9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7F64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D33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B2FE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D2E2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CF7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0D31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F92E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2AE61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2E43F5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401463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A3BD17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6A997E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91DC09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1DECA" w:rsidR="00BA6252" w:rsidRPr="00DC3A9E" w:rsidRDefault="00932F9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088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F1F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5AD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9D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8F3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B338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1CE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7DCB15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219DF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AAC1E0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61404E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C3E869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61A097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46C070" w:rsidR="00207535" w:rsidRPr="00DC3A9E" w:rsidRDefault="00932F9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E4B0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B72D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C8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ECD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B7F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5A9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517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FA9E6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3D4C35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ADF6E4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4FB772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400282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584326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91521" w:rsidR="00943D08" w:rsidRPr="00DC3A9E" w:rsidRDefault="00932F9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15B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A14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E54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3D75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AD1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14C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8C5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37B7BD" w:rsidR="00943D08" w:rsidRPr="00DC3A9E" w:rsidRDefault="00932F9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E75F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7C0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7E1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C03B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2CF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85DC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90C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7CD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7D0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66B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BF12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E16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7185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2F9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2F93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2023-07-05T13:54:00.0000000Z</dcterms:modified>
</coreProperties>
</file>