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70040" w:rsidR="0061148E" w:rsidRPr="00177744" w:rsidRDefault="00E20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3A7C" w:rsidR="0061148E" w:rsidRPr="00177744" w:rsidRDefault="00E20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DAF9B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5F380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50BE1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91248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9CA08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DBE15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9D93D" w:rsidR="00983D57" w:rsidRPr="00177744" w:rsidRDefault="00E20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D7F7C3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E078F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74807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59708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5A591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3761C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E8623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EA350" w:rsidR="00B87ED3" w:rsidRPr="00177744" w:rsidRDefault="00E20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4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3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F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D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6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C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968EF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43DFF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CC0E4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AAF3F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DC062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E7AF8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707C5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B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B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0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1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A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0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2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29FB3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1278F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7474E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FE051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DE0A9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B72ED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29094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5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7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7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D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0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04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1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1492E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C525F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32ECC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01CDE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882F9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C2018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25C1C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1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0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7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0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5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7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4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48B1B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C73F5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A663D" w:rsidR="00B87ED3" w:rsidRPr="00177744" w:rsidRDefault="00E20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D1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0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B0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4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9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9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1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F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4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D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E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F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2022-10-21T13:03:00.0000000Z</dcterms:modified>
</coreProperties>
</file>