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04A11" w:rsidR="00563B6E" w:rsidRPr="00B24A33" w:rsidRDefault="00E94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777B2" w:rsidR="00563B6E" w:rsidRPr="00B24A33" w:rsidRDefault="00E94B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22C79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E5BF1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C570C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2AC8B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3B1AC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B95DB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53BD8" w:rsidR="00C11CD7" w:rsidRPr="00B24A33" w:rsidRDefault="00E9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37C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6B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10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46C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2C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7E6F3" w:rsidR="002113B7" w:rsidRPr="00B24A33" w:rsidRDefault="00E94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DC621" w:rsidR="002113B7" w:rsidRPr="00B24A33" w:rsidRDefault="00E94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74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98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B7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66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6C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A3B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6D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E43E3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1A01CD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B34512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CAF9EE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1398D2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38C429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31152" w:rsidR="002113B7" w:rsidRPr="00B24A33" w:rsidRDefault="00E94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F2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C3D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D8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30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A9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A4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C6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F7964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CB210B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AF23F1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3001AB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B1024F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175A8C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05718" w:rsidR="002113B7" w:rsidRPr="00B24A33" w:rsidRDefault="00E94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0A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BF5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02C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BCD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12E4C" w:rsidR="005157D3" w:rsidRPr="00B24A33" w:rsidRDefault="00E94B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EF97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721AF0" w:rsidR="005157D3" w:rsidRPr="00B24A33" w:rsidRDefault="00E94B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887FC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6DE25D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735538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C04D50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72366ED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0E4CB0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E6608" w:rsidR="006E49F3" w:rsidRPr="00B24A33" w:rsidRDefault="00E94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880F8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F91E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990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2B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0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0E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D1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21352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918AA1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6BCA3E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AC4FBE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CE91A2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88A4F0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E74CDB" w:rsidR="006E49F3" w:rsidRPr="00B24A33" w:rsidRDefault="00E94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CC2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03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3A6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BE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B5C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C4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7C3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B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B3B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2023-07-05T21:36:00.0000000Z</dcterms:modified>
</coreProperties>
</file>