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551CD" w:rsidR="00FD3806" w:rsidRPr="00A72646" w:rsidRDefault="001154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BA4EC" w:rsidR="00FD3806" w:rsidRPr="002A5E6C" w:rsidRDefault="001154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556C8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A2F80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AFD29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9FEB2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20034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2B162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4D5CD" w:rsidR="00B87ED3" w:rsidRPr="00AF0D95" w:rsidRDefault="00115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E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F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23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36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52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68551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89714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6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A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7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32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4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6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A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9601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4EF55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12780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9BFEA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5D7E2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E0531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8B4B" w:rsidR="00B87ED3" w:rsidRPr="00AF0D95" w:rsidRDefault="00115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E6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7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3969A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B71F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13E4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5816F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6D9A8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C415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046F1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6A22" w:rsidR="00B87ED3" w:rsidRPr="00AF0D95" w:rsidRDefault="001154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C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4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C29E2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B0985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EF4E8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F74B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1B27F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FE6D4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94A1D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F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6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97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E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E98A2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D4DD0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B56A4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61D32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A240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90D6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4099" w:rsidR="00B87ED3" w:rsidRPr="00AF0D95" w:rsidRDefault="00115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8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D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0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4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