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E88FE1" w:rsidR="002534F3" w:rsidRPr="0068293E" w:rsidRDefault="00B31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98799D" w:rsidR="002534F3" w:rsidRPr="0068293E" w:rsidRDefault="00B31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6B540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70FA7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7B954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BD44B3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82C2E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A9DAC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77F57" w:rsidR="002A7340" w:rsidRPr="00FF2AF3" w:rsidRDefault="00B3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E4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0F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90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A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3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8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7D90E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E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7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A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7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9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8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E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735C2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16AEE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7B558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BF85A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3F227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408BE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D6A03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6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0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4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3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D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F3A9" w14:textId="77777777" w:rsidR="00B31B99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  <w:p w14:paraId="67C09C08" w14:textId="728C7701" w:rsidR="001835FB" w:rsidRPr="00DA1511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8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B9C4B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4B04E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7ADC3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A2B8C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56F97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7EF84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AC98C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E7B63" w:rsidR="001835FB" w:rsidRPr="00DA1511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D2B88" w:rsidR="001835FB" w:rsidRPr="00DA1511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1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5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6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C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2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D286A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839B5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642F0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30EEA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DBFF5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8DEEA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CEC1F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4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A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2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0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9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0C26F" w:rsidR="001835FB" w:rsidRPr="00DA1511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B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4AC47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52019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F024A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A289B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09029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BDDC1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B29CF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1F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D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7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D7600" w:rsidR="001835FB" w:rsidRPr="00DA1511" w:rsidRDefault="00B3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7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7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F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752E7B" w:rsidR="009A6C64" w:rsidRPr="00730585" w:rsidRDefault="00B3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19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B5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C0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7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E8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40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4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B5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5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8E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37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7B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F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B9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