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C73C4" w:rsidR="0061148E" w:rsidRPr="008F69F5" w:rsidRDefault="00896B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B4575" w:rsidR="0061148E" w:rsidRPr="008F69F5" w:rsidRDefault="00896B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73CC6" w:rsidR="00B87ED3" w:rsidRPr="008F69F5" w:rsidRDefault="00896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78FA09" w:rsidR="00B87ED3" w:rsidRPr="008F69F5" w:rsidRDefault="00896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C682C" w:rsidR="00B87ED3" w:rsidRPr="008F69F5" w:rsidRDefault="00896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DE511" w:rsidR="00B87ED3" w:rsidRPr="008F69F5" w:rsidRDefault="00896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5D520" w:rsidR="00B87ED3" w:rsidRPr="008F69F5" w:rsidRDefault="00896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FF73B" w:rsidR="00B87ED3" w:rsidRPr="008F69F5" w:rsidRDefault="00896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BE375" w:rsidR="00B87ED3" w:rsidRPr="008F69F5" w:rsidRDefault="00896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46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89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90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A908D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CE18A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405F3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02943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5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A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6860A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40926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8B8B6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B50A1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40FB1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7F165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E39E0" w:rsidR="00B87ED3" w:rsidRPr="008F69F5" w:rsidRDefault="00896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F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2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1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F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EA404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3D1FA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643A1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6D6FE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F9F8F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9B0DE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C520E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7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8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2E1EB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40426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96DBE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6A9C9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AA853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E12D5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60089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1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002C0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E8257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866F0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CCE93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CF881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D9D10" w:rsidR="00B87ED3" w:rsidRPr="008F69F5" w:rsidRDefault="00896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EC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6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D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B9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2022-10-21T16:16:00.0000000Z</dcterms:modified>
</coreProperties>
</file>