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CBACC" w:rsidR="0061148E" w:rsidRPr="00C61931" w:rsidRDefault="00B321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44F63" w:rsidR="0061148E" w:rsidRPr="00C61931" w:rsidRDefault="00B321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04507" w:rsidR="00B87ED3" w:rsidRPr="00944D28" w:rsidRDefault="00B3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15710" w:rsidR="00B87ED3" w:rsidRPr="00944D28" w:rsidRDefault="00B3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CB22D" w:rsidR="00B87ED3" w:rsidRPr="00944D28" w:rsidRDefault="00B3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3F2B6" w:rsidR="00B87ED3" w:rsidRPr="00944D28" w:rsidRDefault="00B3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7B4AD" w:rsidR="00B87ED3" w:rsidRPr="00944D28" w:rsidRDefault="00B3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DB5EF" w:rsidR="00B87ED3" w:rsidRPr="00944D28" w:rsidRDefault="00B3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0ED77" w:rsidR="00B87ED3" w:rsidRPr="00944D28" w:rsidRDefault="00B3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6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4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6D3AF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84DD0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A88DF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C33B1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5FB24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9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1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24B86" w:rsidR="00B87ED3" w:rsidRPr="00944D28" w:rsidRDefault="00B32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1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8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6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82889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B62DA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F4C93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1EACD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1E5D0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6604F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2460F" w:rsidR="00B87ED3" w:rsidRPr="00944D28" w:rsidRDefault="00B3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B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9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9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6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26925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7F83A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041D3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99CA1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E84D5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A58DE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D1422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8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A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A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A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0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A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44FD2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A7B3D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DF91A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BC63B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1F02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AAEB4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1E79E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6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A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D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2DCB6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2E05B" w:rsidR="00B87ED3" w:rsidRPr="00944D28" w:rsidRDefault="00B3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35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1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A4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0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B1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9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6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2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F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F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2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5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1E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2022-10-22T06:29:00.0000000Z</dcterms:modified>
</coreProperties>
</file>