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D202" w:rsidR="0061148E" w:rsidRPr="008F69F5" w:rsidRDefault="00E252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FC7F9" w:rsidR="0061148E" w:rsidRPr="008F69F5" w:rsidRDefault="00E252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5F8DF" w:rsidR="00B87ED3" w:rsidRPr="008F69F5" w:rsidRDefault="00E25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2D748" w:rsidR="00B87ED3" w:rsidRPr="008F69F5" w:rsidRDefault="00E25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4EF76F" w:rsidR="00B87ED3" w:rsidRPr="008F69F5" w:rsidRDefault="00E25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68E19" w:rsidR="00B87ED3" w:rsidRPr="008F69F5" w:rsidRDefault="00E25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5AE93" w:rsidR="00B87ED3" w:rsidRPr="008F69F5" w:rsidRDefault="00E25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31BED" w:rsidR="00B87ED3" w:rsidRPr="008F69F5" w:rsidRDefault="00E25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A263A" w:rsidR="00B87ED3" w:rsidRPr="008F69F5" w:rsidRDefault="00E252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78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BC3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C1D1A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5C145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FC970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8B2ED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32598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D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4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5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F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5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60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972EE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265AE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C3E2A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F7023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79C0A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4A13D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F63AC" w:rsidR="00B87ED3" w:rsidRPr="008F69F5" w:rsidRDefault="00E252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A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3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9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D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A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F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9D28C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FD1F4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DE77B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73E43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B11C8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83178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76641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F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6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6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6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E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A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7E80D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3285B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C9E86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E148E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CC6BC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0BF9A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467E4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E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A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7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0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3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2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84D14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84A83" w:rsidR="00B87ED3" w:rsidRPr="008F69F5" w:rsidRDefault="00E252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DE2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F4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53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6D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355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89561" w:rsidR="00B87ED3" w:rsidRPr="00944D28" w:rsidRDefault="00E25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F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6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A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B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A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3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2C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