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F7B3A" w:rsidR="00061896" w:rsidRPr="005F4693" w:rsidRDefault="006272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797DD" w:rsidR="00061896" w:rsidRPr="00E407AC" w:rsidRDefault="006272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766E" w:rsidR="00FC15B4" w:rsidRPr="00D11D17" w:rsidRDefault="00627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C7B1C" w:rsidR="00FC15B4" w:rsidRPr="00D11D17" w:rsidRDefault="00627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7F58" w:rsidR="00FC15B4" w:rsidRPr="00D11D17" w:rsidRDefault="00627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5A654" w:rsidR="00FC15B4" w:rsidRPr="00D11D17" w:rsidRDefault="00627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A3750" w:rsidR="00FC15B4" w:rsidRPr="00D11D17" w:rsidRDefault="00627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CE91" w:rsidR="00FC15B4" w:rsidRPr="00D11D17" w:rsidRDefault="00627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B40EE" w:rsidR="00FC15B4" w:rsidRPr="00D11D17" w:rsidRDefault="00627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9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6F7A3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C484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5D63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CC919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3F5A0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C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2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7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0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8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B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2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9C8F1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95106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88EB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C3D4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E3BA5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08D5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6AAA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E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6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5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0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3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8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B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F6229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11F4A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E109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65056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3D9E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FCA2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AEE02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5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A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E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4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E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D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9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C5488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D4D41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EC150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618E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1F719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11A94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678F9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3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9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A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F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1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5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B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C0F9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6A22" w:rsidR="009A6C64" w:rsidRPr="00C2583D" w:rsidRDefault="00627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8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D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E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F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8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3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9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7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E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C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72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2C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