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EDFE3" w:rsidR="00061896" w:rsidRPr="005F4693" w:rsidRDefault="00D97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06164" w:rsidR="00061896" w:rsidRPr="00E407AC" w:rsidRDefault="00D97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A01E9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E0FBE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A02A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B681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E5EBA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5E5F5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90DDD" w:rsidR="00FC15B4" w:rsidRPr="00D11D17" w:rsidRDefault="00D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4E4B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EB52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4019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5A30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5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5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D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3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8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E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E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B7A3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55BDC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FBEB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1A6C4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41A46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D2A61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C2B3F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C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1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3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7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0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F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4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211C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2D28C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D201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6822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12F1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98640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BE324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3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4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A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0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A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0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5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EA034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E7B5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DC3C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8DF7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3E04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E333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C5E6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4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6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3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8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F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5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8C3B4" w:rsidR="00DE76F3" w:rsidRPr="0026478E" w:rsidRDefault="00D97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BDFE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B949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9DD0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4B29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712FE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AD3C0" w:rsidR="009A6C64" w:rsidRPr="00C2583D" w:rsidRDefault="00D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1E926" w:rsidR="00DE76F3" w:rsidRPr="0026478E" w:rsidRDefault="00D97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EDBA79" w:rsidR="00DE76F3" w:rsidRPr="0026478E" w:rsidRDefault="00D97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03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8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0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A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8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E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