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05A72" w:rsidR="00380DB3" w:rsidRPr="0068293E" w:rsidRDefault="009E68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D2F99" w:rsidR="00380DB3" w:rsidRPr="0068293E" w:rsidRDefault="009E68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3F02E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FAF6C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5C44D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FB5FA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2A408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2E3D3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115A2" w:rsidR="00240DC4" w:rsidRPr="00B03D55" w:rsidRDefault="009E6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7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A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AE6DA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4DAB1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755D9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50D1D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069EB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F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7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7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23FA9" w:rsidR="001835FB" w:rsidRPr="00DA1511" w:rsidRDefault="009E6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61990" w:rsidR="001835FB" w:rsidRPr="00DA1511" w:rsidRDefault="009E6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4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C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9AFA8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AF8E3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2598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45E03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5497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613B4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6007F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4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A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5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7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3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E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D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CECB1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8A6A6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E636F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5F051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51FB0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53F46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EF136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0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E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9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1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D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9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8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BD279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1DEAF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2792F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FF0F2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0BF0E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8EB81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23F08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6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8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F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B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E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F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8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BE9E5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EAF55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06165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65630" w:rsidR="009A6C64" w:rsidRPr="00730585" w:rsidRDefault="009E6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23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9A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22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8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8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5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5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A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3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6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8D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