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8A6E" w:rsidR="0061148E" w:rsidRPr="00944D28" w:rsidRDefault="00FC5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75A2" w:rsidR="0061148E" w:rsidRPr="004A7085" w:rsidRDefault="00FC5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2AD59" w:rsidR="00B87ED3" w:rsidRPr="00944D28" w:rsidRDefault="00FC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15FFD" w:rsidR="00B87ED3" w:rsidRPr="00944D28" w:rsidRDefault="00FC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2EA77" w:rsidR="00B87ED3" w:rsidRPr="00944D28" w:rsidRDefault="00FC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06597" w:rsidR="00B87ED3" w:rsidRPr="00944D28" w:rsidRDefault="00FC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71756" w:rsidR="00B87ED3" w:rsidRPr="00944D28" w:rsidRDefault="00FC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265AC" w:rsidR="00B87ED3" w:rsidRPr="00944D28" w:rsidRDefault="00FC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DE8EF" w:rsidR="00B87ED3" w:rsidRPr="00944D28" w:rsidRDefault="00FC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8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8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2B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6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E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27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516F1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F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8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4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D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B524F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FCDE1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9753A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A56D3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45BF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79CD5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8305E" w:rsidR="00B87ED3" w:rsidRPr="00944D28" w:rsidRDefault="00FC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8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21AB" w:rsidR="00B87ED3" w:rsidRPr="00944D28" w:rsidRDefault="00FC5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F530C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C80B4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9F21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97A0B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D67C7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A76E9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176D0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1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2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3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21BBB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B7EBD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2B246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32A85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374A9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8BBCE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CE5CB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3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3B70D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56A01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17F6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509C6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29EE4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274E2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760CD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2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0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A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F5224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73F93" w:rsidR="00B87ED3" w:rsidRPr="00944D28" w:rsidRDefault="00FC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6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4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2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7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6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7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E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