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1410C" w:rsidR="0061148E" w:rsidRPr="00C834E2" w:rsidRDefault="00DD5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179B" w:rsidR="0061148E" w:rsidRPr="00C834E2" w:rsidRDefault="00DD5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BBFD5" w:rsidR="00B87ED3" w:rsidRPr="00944D28" w:rsidRDefault="00D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5D3CD" w:rsidR="00B87ED3" w:rsidRPr="00944D28" w:rsidRDefault="00D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584B6" w:rsidR="00B87ED3" w:rsidRPr="00944D28" w:rsidRDefault="00D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7F69C" w:rsidR="00B87ED3" w:rsidRPr="00944D28" w:rsidRDefault="00D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6F2B5" w:rsidR="00B87ED3" w:rsidRPr="00944D28" w:rsidRDefault="00D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00051" w:rsidR="00B87ED3" w:rsidRPr="00944D28" w:rsidRDefault="00D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9A3D2" w:rsidR="00B87ED3" w:rsidRPr="00944D28" w:rsidRDefault="00DD5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2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D2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1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8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B3CDB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13641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AD9EF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2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B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F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8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08B4F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5FCD1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75239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27291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8065B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543B3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5A77" w:rsidR="00B87ED3" w:rsidRPr="00944D28" w:rsidRDefault="00D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1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3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199B0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AFF96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5273B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FE6E8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8F87B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81B53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6016F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1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ED3B2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487D6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26A1A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19F47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0F080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38B63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36887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7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7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82CDE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76B46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85762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66A6E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873C2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D064E" w:rsidR="00B87ED3" w:rsidRPr="00944D28" w:rsidRDefault="00D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91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E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B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7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7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