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FD8A" w:rsidR="0061148E" w:rsidRPr="00177744" w:rsidRDefault="00D142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956E4" w:rsidR="0061148E" w:rsidRPr="00177744" w:rsidRDefault="00D142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AF656" w:rsidR="00983D57" w:rsidRPr="00177744" w:rsidRDefault="00D1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7FF82" w:rsidR="00983D57" w:rsidRPr="00177744" w:rsidRDefault="00D1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44405" w:rsidR="00983D57" w:rsidRPr="00177744" w:rsidRDefault="00D1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BB838C" w:rsidR="00983D57" w:rsidRPr="00177744" w:rsidRDefault="00D1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DCB25" w:rsidR="00983D57" w:rsidRPr="00177744" w:rsidRDefault="00D1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3DC5C" w:rsidR="00983D57" w:rsidRPr="00177744" w:rsidRDefault="00D1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44983" w:rsidR="00983D57" w:rsidRPr="00177744" w:rsidRDefault="00D14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72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113F6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2DA38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085B3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634C1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7C912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82082E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1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7B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D4945" w:rsidR="00B87ED3" w:rsidRPr="00177744" w:rsidRDefault="00D14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5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2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9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0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BF2C0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5633D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FFFF9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85C31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80757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7C6D1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6E0EB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4C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D0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B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5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E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3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9F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9A6B6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66071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12571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18952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E82A4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1BE14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E7780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D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BD72E" w:rsidR="00B87ED3" w:rsidRPr="00177744" w:rsidRDefault="00D14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6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E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6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6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B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DC7F4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0173F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DE562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D1A4CE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31DC1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DC5A8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3A4D4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9C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B8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5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C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96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4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7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4973B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E63CB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7855B1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D8D20" w:rsidR="00B87ED3" w:rsidRPr="00177744" w:rsidRDefault="00D14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36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DBE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61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A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7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C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7B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A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E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6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2C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