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B39D" w:rsidR="0061148E" w:rsidRPr="000C582F" w:rsidRDefault="00351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8683" w:rsidR="0061148E" w:rsidRPr="000C582F" w:rsidRDefault="00351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C6459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0C22F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4193B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9CC4A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6A181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A8DD1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2203B" w:rsidR="00B87ED3" w:rsidRPr="000C582F" w:rsidRDefault="0035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9EC0F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FDBAC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70576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39722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6D302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81004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788B9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A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6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D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B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4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C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38EC5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D8E10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BDF09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C0940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A28F3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9C9DC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8C850" w:rsidR="00B87ED3" w:rsidRPr="000C582F" w:rsidRDefault="0035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C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230F9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35DAF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554C3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6BDB9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B566D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C2D74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C999F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4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34083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998C3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A1794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A14FD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338B1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AFE7C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D2B39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D0A4A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78293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E0CC3" w:rsidR="00B87ED3" w:rsidRPr="000C582F" w:rsidRDefault="0035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4D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C7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4A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64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5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7C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2022-10-30T00:29:00.0000000Z</dcterms:modified>
</coreProperties>
</file>