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95B2" w:rsidR="0061148E" w:rsidRPr="00177744" w:rsidRDefault="00C64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F0FF6" w:rsidR="0061148E" w:rsidRPr="00177744" w:rsidRDefault="00C64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182BC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E7E06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C5114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12620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7285D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BD946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894E8" w:rsidR="00983D57" w:rsidRPr="00177744" w:rsidRDefault="00C64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3F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0D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F5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36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A875B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BE708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EA281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4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9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B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1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7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B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D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28EC2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53153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E29C8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22506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45206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4F49E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C4C37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B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1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5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3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B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9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4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8EAE4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50390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D07A1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76779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84A29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51F12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E03F1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7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6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A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9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1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5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9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ECA9B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BB844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71DD6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E9EED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7FF7A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A49FB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764FB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F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8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0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3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0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4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9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44C8E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D5556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32FB6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F4F9D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429A7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811A2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F00FC" w:rsidR="00B87ED3" w:rsidRPr="00177744" w:rsidRDefault="00C64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9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F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A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85BCE" w:rsidR="00B87ED3" w:rsidRPr="00177744" w:rsidRDefault="00C64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8F9C6" w:rsidR="00B87ED3" w:rsidRPr="00177744" w:rsidRDefault="00C64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9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5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88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2022-10-29T22:19:00.0000000Z</dcterms:modified>
</coreProperties>
</file>