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39C4" w:rsidR="0061148E" w:rsidRPr="00C834E2" w:rsidRDefault="008B5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475C" w:rsidR="0061148E" w:rsidRPr="00C834E2" w:rsidRDefault="008B5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54C0B" w:rsidR="00B87ED3" w:rsidRPr="00944D28" w:rsidRDefault="008B5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5EE89" w:rsidR="00B87ED3" w:rsidRPr="00944D28" w:rsidRDefault="008B5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F5CDC" w:rsidR="00B87ED3" w:rsidRPr="00944D28" w:rsidRDefault="008B5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DB964" w:rsidR="00B87ED3" w:rsidRPr="00944D28" w:rsidRDefault="008B5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52D8B" w:rsidR="00B87ED3" w:rsidRPr="00944D28" w:rsidRDefault="008B5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EC9F4" w:rsidR="00B87ED3" w:rsidRPr="00944D28" w:rsidRDefault="008B5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5F6BD" w:rsidR="00B87ED3" w:rsidRPr="00944D28" w:rsidRDefault="008B5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97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A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A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5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37005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F355D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195B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E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0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D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D9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7DBA3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0CED3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91489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79E84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877B0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6702A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B055D" w:rsidR="00B87ED3" w:rsidRPr="00944D28" w:rsidRDefault="008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8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486E9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A6BDF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65E30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7E110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9F5C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7A485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7BB29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F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4AB72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BF7FC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0A361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31D4B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64C9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D67B0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2297A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1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8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7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E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B527D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01177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746F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BBD32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4D92A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1F66E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B50AD" w:rsidR="00B87ED3" w:rsidRPr="00944D28" w:rsidRDefault="008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6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83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