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5401" w:rsidR="0061148E" w:rsidRPr="00C834E2" w:rsidRDefault="00587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2F6F" w:rsidR="0061148E" w:rsidRPr="00C834E2" w:rsidRDefault="00587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C8628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C1EE8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E976B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10245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90C0E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BE4CA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7D92D" w:rsidR="00B87ED3" w:rsidRPr="00944D28" w:rsidRDefault="00587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F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E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81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2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058BD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C6411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BBC77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0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16B29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33C1E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27690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14677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C20B8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13995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F34C" w:rsidR="00B87ED3" w:rsidRPr="00944D28" w:rsidRDefault="0058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60B6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298CF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7321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72750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B7F1B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385F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91B6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10FE7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D38A9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82C79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899B7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73D7C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9781C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91CD3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D397A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53AA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BBFD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13007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EF8B8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F9ABF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CF5CA" w:rsidR="00B87ED3" w:rsidRPr="00944D28" w:rsidRDefault="0058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F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2022-10-29T00:22:00.0000000Z</dcterms:modified>
</coreProperties>
</file>