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C690A" w:rsidR="00380DB3" w:rsidRPr="0068293E" w:rsidRDefault="001E02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E1B66" w:rsidR="00380DB3" w:rsidRPr="0068293E" w:rsidRDefault="001E02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72FA3" w:rsidR="00240DC4" w:rsidRPr="00B03D55" w:rsidRDefault="001E0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D5D6C" w:rsidR="00240DC4" w:rsidRPr="00B03D55" w:rsidRDefault="001E0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E487E" w:rsidR="00240DC4" w:rsidRPr="00B03D55" w:rsidRDefault="001E0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9EEC0" w:rsidR="00240DC4" w:rsidRPr="00B03D55" w:rsidRDefault="001E0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B2500" w:rsidR="00240DC4" w:rsidRPr="00B03D55" w:rsidRDefault="001E0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04D72" w:rsidR="00240DC4" w:rsidRPr="00B03D55" w:rsidRDefault="001E0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876D8" w:rsidR="00240DC4" w:rsidRPr="00B03D55" w:rsidRDefault="001E0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DC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B6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57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01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E016D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85F13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10758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3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7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6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8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9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4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3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394BF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04C2A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9C736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D4C31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9E3B9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26134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16D0A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E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6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C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1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2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8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0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0808D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E13E5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9AC52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97E19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9ED46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3B7E6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F376C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0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E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4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7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0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2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E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CE12D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1025C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6AE58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3C8C9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22E81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02890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41F23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7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4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B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A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E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1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B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9AE16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BD6A8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016AB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4C065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9C18C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3A3AC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CCAC6" w:rsidR="009A6C64" w:rsidRPr="00730585" w:rsidRDefault="001E0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8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6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2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5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3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A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B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0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2C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