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0BB0" w:rsidR="0061148E" w:rsidRPr="00944D28" w:rsidRDefault="006F2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A8061" w:rsidR="0061148E" w:rsidRPr="004A7085" w:rsidRDefault="006F2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5A7F0" w:rsidR="00A67F55" w:rsidRPr="00944D28" w:rsidRDefault="006F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20A4A" w:rsidR="00A67F55" w:rsidRPr="00944D28" w:rsidRDefault="006F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46D74" w:rsidR="00A67F55" w:rsidRPr="00944D28" w:rsidRDefault="006F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D1AB1" w:rsidR="00A67F55" w:rsidRPr="00944D28" w:rsidRDefault="006F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8FE0C" w:rsidR="00A67F55" w:rsidRPr="00944D28" w:rsidRDefault="006F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5F645" w:rsidR="00A67F55" w:rsidRPr="00944D28" w:rsidRDefault="006F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B5871" w:rsidR="00A67F55" w:rsidRPr="00944D28" w:rsidRDefault="006F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BE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0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0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9EDBE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8F6B4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A3FC9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5E9B8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E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D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2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3C45E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FCD7F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D47FF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AE73C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2F4B2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80E56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23E24" w:rsidR="00B87ED3" w:rsidRPr="00944D28" w:rsidRDefault="006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240" w14:textId="77777777" w:rsidR="006F2779" w:rsidRDefault="006F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40D2002F" w:rsidR="00B87ED3" w:rsidRPr="00944D28" w:rsidRDefault="006F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1C291" w:rsidR="00B87ED3" w:rsidRPr="00944D28" w:rsidRDefault="006F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A433C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8C317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B6259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A9253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BCF6C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C411A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C21DF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4FECF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9E905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7FA93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D73B5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980DF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45048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DA11A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0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D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3E0C9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32088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505E3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6E1E1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6B3DF" w:rsidR="00B87ED3" w:rsidRPr="00944D28" w:rsidRDefault="006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4E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4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3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3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5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779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