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024C9" w:rsidR="00061896" w:rsidRPr="005F4693" w:rsidRDefault="00357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840E2" w:rsidR="00061896" w:rsidRPr="00E407AC" w:rsidRDefault="00357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714D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EEA1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C7896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A089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FECA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BDAD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16057" w:rsidR="00FC15B4" w:rsidRPr="00D11D17" w:rsidRDefault="0035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D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7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279B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D4E19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C325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336E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E6D4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D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B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7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9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C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1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3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FAAFE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60AC2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0D0A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69BE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3EF8F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BC45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D836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F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7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9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4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9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D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9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E49E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2516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13B1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64D74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3852D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ABDC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9F35B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0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0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0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6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C3C57" w:rsidR="00DE76F3" w:rsidRPr="0026478E" w:rsidRDefault="00357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F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9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E0D4D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FB545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54C1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0FC43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9434A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CD2A7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61C79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1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9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91B0C" w:rsidR="00DE76F3" w:rsidRPr="0026478E" w:rsidRDefault="00357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A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7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A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F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6DE68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C4DBF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A548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F65E" w:rsidR="009A6C64" w:rsidRPr="00C2583D" w:rsidRDefault="0035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F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F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5A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0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D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D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0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A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AA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